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A" w:rsidRDefault="002D473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="00306BCE">
        <w:rPr>
          <w:rFonts w:ascii="黑体" w:eastAsia="黑体" w:hAnsi="黑体" w:hint="eastAsia"/>
          <w:sz w:val="32"/>
          <w:szCs w:val="32"/>
        </w:rPr>
        <w:t>：</w:t>
      </w:r>
    </w:p>
    <w:p w:rsidR="00E71AEA" w:rsidRPr="00A0618F" w:rsidRDefault="002D473D" w:rsidP="00A0618F">
      <w:pPr>
        <w:spacing w:line="7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A0618F">
        <w:rPr>
          <w:rFonts w:ascii="方正小标宋简体" w:eastAsia="方正小标宋简体" w:hAnsi="仿宋" w:hint="eastAsia"/>
          <w:sz w:val="40"/>
          <w:szCs w:val="40"/>
        </w:rPr>
        <w:t>梅州市</w:t>
      </w:r>
      <w:r w:rsidRPr="00A0618F">
        <w:rPr>
          <w:rFonts w:ascii="方正小标宋简体" w:eastAsia="方正小标宋简体" w:hAnsi="仿宋" w:hint="eastAsia"/>
          <w:sz w:val="40"/>
          <w:szCs w:val="40"/>
        </w:rPr>
        <w:t>水</w:t>
      </w:r>
      <w:proofErr w:type="gramStart"/>
      <w:r w:rsidRPr="00A0618F">
        <w:rPr>
          <w:rFonts w:ascii="方正小标宋简体" w:eastAsia="方正小标宋简体" w:hAnsi="仿宋" w:hint="eastAsia"/>
          <w:sz w:val="40"/>
          <w:szCs w:val="40"/>
        </w:rPr>
        <w:t>务</w:t>
      </w:r>
      <w:proofErr w:type="gramEnd"/>
      <w:r w:rsidRPr="00A0618F">
        <w:rPr>
          <w:rFonts w:ascii="方正小标宋简体" w:eastAsia="方正小标宋简体" w:hAnsi="仿宋" w:hint="eastAsia"/>
          <w:sz w:val="40"/>
          <w:szCs w:val="40"/>
        </w:rPr>
        <w:t>局</w:t>
      </w:r>
      <w:r w:rsidRPr="00A0618F">
        <w:rPr>
          <w:rFonts w:ascii="方正小标宋简体" w:eastAsia="方正小标宋简体" w:hAnsi="仿宋" w:hint="eastAsia"/>
          <w:sz w:val="40"/>
          <w:szCs w:val="40"/>
        </w:rPr>
        <w:t>普法责任清单</w:t>
      </w:r>
      <w:r w:rsidRPr="00A0618F">
        <w:rPr>
          <w:rFonts w:ascii="Times New Roman" w:eastAsia="仿宋_GB2312" w:hAnsi="Times New Roman" w:cs="Times New Roman"/>
          <w:sz w:val="40"/>
          <w:szCs w:val="40"/>
        </w:rPr>
        <w:t xml:space="preserve">  </w:t>
      </w:r>
      <w:r w:rsidRPr="00A0618F">
        <w:rPr>
          <w:rFonts w:ascii="Times New Roman" w:eastAsia="仿宋_GB2312" w:hAnsi="Times New Roman" w:cs="Times New Roman"/>
          <w:sz w:val="40"/>
          <w:szCs w:val="40"/>
        </w:rPr>
        <w:tab/>
        <w:t xml:space="preserve">            </w:t>
      </w:r>
      <w:r w:rsidRPr="00A0618F">
        <w:rPr>
          <w:rFonts w:ascii="Times New Roman" w:eastAsia="仿宋_GB2312" w:hAnsi="Times New Roman" w:cs="Times New Roman" w:hint="eastAsia"/>
          <w:sz w:val="40"/>
          <w:szCs w:val="40"/>
        </w:rPr>
        <w:t xml:space="preserve">  </w:t>
      </w:r>
      <w:r w:rsidRPr="00A0618F">
        <w:rPr>
          <w:rFonts w:ascii="Times New Roman" w:eastAsia="仿宋_GB2312" w:hAnsi="Times New Roman" w:cs="Times New Roman"/>
          <w:sz w:val="40"/>
          <w:szCs w:val="40"/>
        </w:rPr>
        <w:t xml:space="preserve">       </w:t>
      </w:r>
    </w:p>
    <w:tbl>
      <w:tblPr>
        <w:tblW w:w="0" w:type="auto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4819"/>
        <w:gridCol w:w="3969"/>
        <w:gridCol w:w="3259"/>
      </w:tblGrid>
      <w:tr w:rsidR="00E71AEA" w:rsidTr="00A0618F">
        <w:trPr>
          <w:trHeight w:val="772"/>
        </w:trPr>
        <w:tc>
          <w:tcPr>
            <w:tcW w:w="1986" w:type="dxa"/>
            <w:vAlign w:val="center"/>
          </w:tcPr>
          <w:p w:rsidR="00E71AEA" w:rsidRDefault="002D473D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  <w:t>单位名称</w:t>
            </w:r>
          </w:p>
        </w:tc>
        <w:tc>
          <w:tcPr>
            <w:tcW w:w="4819" w:type="dxa"/>
            <w:vAlign w:val="center"/>
          </w:tcPr>
          <w:p w:rsidR="00E71AEA" w:rsidRDefault="002D473D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  <w:t>重点宣传的法律法规规章</w:t>
            </w:r>
          </w:p>
        </w:tc>
        <w:tc>
          <w:tcPr>
            <w:tcW w:w="3969" w:type="dxa"/>
            <w:vAlign w:val="center"/>
          </w:tcPr>
          <w:p w:rsidR="00E71AEA" w:rsidRDefault="002D473D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  <w:t>责任部门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:rsidR="00E71AEA" w:rsidRDefault="002D473D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  <w:lang w:bidi="zh-CN"/>
              </w:rPr>
              <w:t>普法工作协调部门</w:t>
            </w: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 w:val="restart"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梅州市水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务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局</w:t>
            </w:r>
          </w:p>
        </w:tc>
        <w:tc>
          <w:tcPr>
            <w:tcW w:w="4819" w:type="dxa"/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1.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中华人民共和国宪法</w:t>
            </w:r>
          </w:p>
        </w:tc>
        <w:tc>
          <w:tcPr>
            <w:tcW w:w="3969" w:type="dxa"/>
            <w:vAlign w:val="center"/>
          </w:tcPr>
          <w:p w:rsidR="00A0618F" w:rsidRDefault="00A0618F" w:rsidP="00646EC6">
            <w:pPr>
              <w:spacing w:line="360" w:lineRule="auto"/>
              <w:ind w:left="560" w:hangingChars="200" w:hanging="56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行政审批和政策法规科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</w:tcBorders>
          </w:tcPr>
          <w:p w:rsidR="00A0618F" w:rsidRDefault="00A0618F" w:rsidP="00A0618F">
            <w:pPr>
              <w:spacing w:before="240" w:line="360" w:lineRule="auto"/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</w:pPr>
          </w:p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行政审批和政策法规科，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联络员：王志超，</w:t>
            </w:r>
          </w:p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联系电话：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2227918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。</w:t>
            </w: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2.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中华人民共和国民法典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ind w:left="280" w:hangingChars="100" w:hanging="28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行政审批和政策法规科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3.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中华人民共和国行政处罚法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行政审批和政策法规科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4.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中华人民共和国水法</w:t>
            </w:r>
          </w:p>
        </w:tc>
        <w:tc>
          <w:tcPr>
            <w:tcW w:w="3969" w:type="dxa"/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局机关各科室、局属各单位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5.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中华人民共和国水土保持法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水保科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6.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中华人民共和国防洪法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局机关各科室、局属各单位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7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中华人民共和国长江保护法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政策法规科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8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广东省河道管理条例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河库科</w:t>
            </w:r>
            <w:proofErr w:type="gramEnd"/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、建管科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nil"/>
              <w:bottom w:val="single" w:sz="4" w:space="0" w:color="auto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9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广东省河道采砂管理条例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河库科</w:t>
            </w:r>
            <w:proofErr w:type="gramEnd"/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10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水库大坝安全管理条例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建管科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before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11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地下水管理条例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水资源科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510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2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广东省小水电管理办法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农水农电科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  <w:tr w:rsidR="00A0618F" w:rsidTr="00A0618F">
        <w:trPr>
          <w:trHeight w:hRule="exact" w:val="414"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A0618F">
            <w:pPr>
              <w:spacing w:line="360" w:lineRule="auto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sz w:val="28"/>
                <w:szCs w:val="28"/>
                <w:lang w:bidi="zh-CN"/>
              </w:rPr>
              <w:t>3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.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  <w:t>广东省大中型水库农村移民后期扶持人口核定登记办法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18F" w:rsidRDefault="00A0618F" w:rsidP="00646EC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水库移民科</w:t>
            </w:r>
          </w:p>
        </w:tc>
        <w:tc>
          <w:tcPr>
            <w:tcW w:w="3259" w:type="dxa"/>
            <w:vMerge/>
          </w:tcPr>
          <w:p w:rsidR="00A0618F" w:rsidRDefault="00A0618F">
            <w:pPr>
              <w:spacing w:after="240" w:line="560" w:lineRule="exact"/>
              <w:jc w:val="left"/>
              <w:rPr>
                <w:rFonts w:ascii="Times New Roman" w:eastAsiaTheme="majorEastAsia" w:hAnsi="Times New Roman" w:cs="Times New Roman"/>
                <w:sz w:val="28"/>
                <w:szCs w:val="28"/>
                <w:lang w:bidi="zh-CN"/>
              </w:rPr>
            </w:pPr>
          </w:p>
        </w:tc>
      </w:tr>
    </w:tbl>
    <w:p w:rsidR="00E71AEA" w:rsidRDefault="00E71AEA" w:rsidP="00A0618F">
      <w:pPr>
        <w:spacing w:line="560" w:lineRule="exact"/>
        <w:jc w:val="left"/>
        <w:rPr>
          <w:rFonts w:ascii="Times New Roman" w:eastAsiaTheme="majorEastAsia" w:hAnsi="Times New Roman" w:cs="Times New Roman"/>
          <w:sz w:val="28"/>
          <w:szCs w:val="28"/>
        </w:rPr>
      </w:pPr>
    </w:p>
    <w:sectPr w:rsidR="00E71AEA" w:rsidSect="00A0618F">
      <w:footerReference w:type="even" r:id="rId7"/>
      <w:footerReference w:type="default" r:id="rId8"/>
      <w:pgSz w:w="16840" w:h="11910" w:orient="landscape"/>
      <w:pgMar w:top="1304" w:right="1474" w:bottom="1191" w:left="1588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3D" w:rsidRDefault="002D473D" w:rsidP="00E71AEA">
      <w:r>
        <w:separator/>
      </w:r>
    </w:p>
  </w:endnote>
  <w:endnote w:type="continuationSeparator" w:id="0">
    <w:p w:rsidR="002D473D" w:rsidRDefault="002D473D" w:rsidP="00E7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EA" w:rsidRDefault="00E71AEA">
    <w:pPr>
      <w:pStyle w:val="a6"/>
      <w:ind w:firstLineChars="200" w:firstLine="560"/>
      <w:rPr>
        <w:rFonts w:asciiTheme="minorEastAsia" w:hAnsiTheme="minorEastAsia"/>
        <w:sz w:val="28"/>
        <w:szCs w:val="28"/>
      </w:rPr>
    </w:pPr>
    <w:r w:rsidRPr="00E71AE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 filled="f" stroked="f" strokeweight=".5pt">
          <v:textbox style="mso-fit-shape-to-text:t" inset="0,0,0,0">
            <w:txbxContent>
              <w:p w:rsidR="00E71AEA" w:rsidRDefault="00E71AEA">
                <w:pPr>
                  <w:pStyle w:val="a6"/>
                </w:pPr>
                <w:r>
                  <w:fldChar w:fldCharType="begin"/>
                </w:r>
                <w:r w:rsidR="002D473D">
                  <w:instrText xml:space="preserve"> PAGE  \* MERGEFORMAT </w:instrText>
                </w:r>
                <w:r>
                  <w:fldChar w:fldCharType="separate"/>
                </w:r>
                <w:r w:rsidR="00646EC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EA" w:rsidRDefault="00E71AEA">
    <w:pPr>
      <w:pStyle w:val="a6"/>
      <w:wordWrap w:val="0"/>
      <w:rPr>
        <w:rFonts w:ascii="宋体" w:eastAsia="宋体" w:hAnsi="宋体"/>
        <w:sz w:val="28"/>
        <w:szCs w:val="28"/>
      </w:rPr>
    </w:pPr>
    <w:r w:rsidRPr="00E71AE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E71AEA" w:rsidRDefault="00E71AEA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3D" w:rsidRDefault="002D473D" w:rsidP="00E71AEA">
      <w:r>
        <w:separator/>
      </w:r>
    </w:p>
  </w:footnote>
  <w:footnote w:type="continuationSeparator" w:id="0">
    <w:p w:rsidR="002D473D" w:rsidRDefault="002D473D" w:rsidP="00E7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Y5NjA3YTllOWI3ZDU2ZjRlOTY1YjRlNGJjZGJmMDgifQ=="/>
  </w:docVars>
  <w:rsids>
    <w:rsidRoot w:val="002C4535"/>
    <w:rsid w:val="00005B61"/>
    <w:rsid w:val="00016633"/>
    <w:rsid w:val="00035409"/>
    <w:rsid w:val="00041C75"/>
    <w:rsid w:val="00063A27"/>
    <w:rsid w:val="000779B9"/>
    <w:rsid w:val="000842A6"/>
    <w:rsid w:val="000979EF"/>
    <w:rsid w:val="000A38A2"/>
    <w:rsid w:val="000A4802"/>
    <w:rsid w:val="001009A8"/>
    <w:rsid w:val="00103E74"/>
    <w:rsid w:val="00107126"/>
    <w:rsid w:val="001375C8"/>
    <w:rsid w:val="00155BEC"/>
    <w:rsid w:val="00157929"/>
    <w:rsid w:val="00183603"/>
    <w:rsid w:val="00183E2C"/>
    <w:rsid w:val="001D3A50"/>
    <w:rsid w:val="001D6E4E"/>
    <w:rsid w:val="001E51AB"/>
    <w:rsid w:val="00204C66"/>
    <w:rsid w:val="00220DC6"/>
    <w:rsid w:val="00247D4B"/>
    <w:rsid w:val="00265C62"/>
    <w:rsid w:val="00295346"/>
    <w:rsid w:val="002C4535"/>
    <w:rsid w:val="002D473D"/>
    <w:rsid w:val="002F4325"/>
    <w:rsid w:val="00306BCE"/>
    <w:rsid w:val="003241B5"/>
    <w:rsid w:val="003438FC"/>
    <w:rsid w:val="00361CC9"/>
    <w:rsid w:val="00394AD8"/>
    <w:rsid w:val="003A272E"/>
    <w:rsid w:val="003A7E99"/>
    <w:rsid w:val="003D183F"/>
    <w:rsid w:val="004675B9"/>
    <w:rsid w:val="00487C01"/>
    <w:rsid w:val="00490E02"/>
    <w:rsid w:val="00492996"/>
    <w:rsid w:val="00492AD6"/>
    <w:rsid w:val="004E6F40"/>
    <w:rsid w:val="004F56E9"/>
    <w:rsid w:val="00506A81"/>
    <w:rsid w:val="0050712F"/>
    <w:rsid w:val="00517895"/>
    <w:rsid w:val="00530A43"/>
    <w:rsid w:val="0054614A"/>
    <w:rsid w:val="00553BEB"/>
    <w:rsid w:val="005753D7"/>
    <w:rsid w:val="005C29EF"/>
    <w:rsid w:val="005E4A81"/>
    <w:rsid w:val="005E5EBC"/>
    <w:rsid w:val="005F153B"/>
    <w:rsid w:val="005F252E"/>
    <w:rsid w:val="00643CFF"/>
    <w:rsid w:val="006462FC"/>
    <w:rsid w:val="00646EC6"/>
    <w:rsid w:val="006640DF"/>
    <w:rsid w:val="00675859"/>
    <w:rsid w:val="006A566E"/>
    <w:rsid w:val="006C57A0"/>
    <w:rsid w:val="006E0560"/>
    <w:rsid w:val="00702588"/>
    <w:rsid w:val="007272EE"/>
    <w:rsid w:val="007306DC"/>
    <w:rsid w:val="00742145"/>
    <w:rsid w:val="00742F97"/>
    <w:rsid w:val="00775834"/>
    <w:rsid w:val="00784825"/>
    <w:rsid w:val="00786B2E"/>
    <w:rsid w:val="007B3515"/>
    <w:rsid w:val="007B3FCB"/>
    <w:rsid w:val="007D099E"/>
    <w:rsid w:val="007D0BA4"/>
    <w:rsid w:val="007F4571"/>
    <w:rsid w:val="0087198C"/>
    <w:rsid w:val="00873EDB"/>
    <w:rsid w:val="00895D71"/>
    <w:rsid w:val="008A7017"/>
    <w:rsid w:val="008C04DC"/>
    <w:rsid w:val="008C097C"/>
    <w:rsid w:val="008C1C33"/>
    <w:rsid w:val="008E432F"/>
    <w:rsid w:val="008F14FD"/>
    <w:rsid w:val="00902A3F"/>
    <w:rsid w:val="009067DE"/>
    <w:rsid w:val="00921F60"/>
    <w:rsid w:val="00924978"/>
    <w:rsid w:val="0093296F"/>
    <w:rsid w:val="009424A6"/>
    <w:rsid w:val="009434B2"/>
    <w:rsid w:val="00943ED2"/>
    <w:rsid w:val="00962372"/>
    <w:rsid w:val="00966B24"/>
    <w:rsid w:val="00974612"/>
    <w:rsid w:val="00992E7F"/>
    <w:rsid w:val="009B32D3"/>
    <w:rsid w:val="009B5C48"/>
    <w:rsid w:val="009C37B1"/>
    <w:rsid w:val="009C6AD2"/>
    <w:rsid w:val="009D3D11"/>
    <w:rsid w:val="009D4D4C"/>
    <w:rsid w:val="009D7F1C"/>
    <w:rsid w:val="009E519D"/>
    <w:rsid w:val="009F3942"/>
    <w:rsid w:val="00A0618F"/>
    <w:rsid w:val="00A06982"/>
    <w:rsid w:val="00A13F83"/>
    <w:rsid w:val="00A1483B"/>
    <w:rsid w:val="00A26DCA"/>
    <w:rsid w:val="00A479C8"/>
    <w:rsid w:val="00A52BEC"/>
    <w:rsid w:val="00A82011"/>
    <w:rsid w:val="00A826FF"/>
    <w:rsid w:val="00AF386A"/>
    <w:rsid w:val="00B10C18"/>
    <w:rsid w:val="00B40B77"/>
    <w:rsid w:val="00B44ED1"/>
    <w:rsid w:val="00B55A64"/>
    <w:rsid w:val="00B64F58"/>
    <w:rsid w:val="00B657A9"/>
    <w:rsid w:val="00B7544E"/>
    <w:rsid w:val="00B83CF9"/>
    <w:rsid w:val="00B8486D"/>
    <w:rsid w:val="00B919A3"/>
    <w:rsid w:val="00B92AC5"/>
    <w:rsid w:val="00BA2E4D"/>
    <w:rsid w:val="00BB1568"/>
    <w:rsid w:val="00BC3E53"/>
    <w:rsid w:val="00C035DA"/>
    <w:rsid w:val="00C2115C"/>
    <w:rsid w:val="00C332E6"/>
    <w:rsid w:val="00C35DB0"/>
    <w:rsid w:val="00C467DB"/>
    <w:rsid w:val="00C6355A"/>
    <w:rsid w:val="00C70486"/>
    <w:rsid w:val="00C70933"/>
    <w:rsid w:val="00C713A4"/>
    <w:rsid w:val="00C75ABD"/>
    <w:rsid w:val="00C75F7A"/>
    <w:rsid w:val="00C817B7"/>
    <w:rsid w:val="00C91984"/>
    <w:rsid w:val="00CA087B"/>
    <w:rsid w:val="00CE1CC9"/>
    <w:rsid w:val="00CE2FE9"/>
    <w:rsid w:val="00CF19D0"/>
    <w:rsid w:val="00D21033"/>
    <w:rsid w:val="00D21507"/>
    <w:rsid w:val="00D2335B"/>
    <w:rsid w:val="00D271EF"/>
    <w:rsid w:val="00D30AB2"/>
    <w:rsid w:val="00D3407E"/>
    <w:rsid w:val="00D42B06"/>
    <w:rsid w:val="00D52072"/>
    <w:rsid w:val="00D6453A"/>
    <w:rsid w:val="00D72191"/>
    <w:rsid w:val="00D862C3"/>
    <w:rsid w:val="00DC3A6E"/>
    <w:rsid w:val="00DC6624"/>
    <w:rsid w:val="00DE5306"/>
    <w:rsid w:val="00E0008E"/>
    <w:rsid w:val="00E026DE"/>
    <w:rsid w:val="00E02702"/>
    <w:rsid w:val="00E16DB5"/>
    <w:rsid w:val="00E258C9"/>
    <w:rsid w:val="00E26787"/>
    <w:rsid w:val="00E40594"/>
    <w:rsid w:val="00E412ED"/>
    <w:rsid w:val="00E44A0D"/>
    <w:rsid w:val="00E71AEA"/>
    <w:rsid w:val="00E71D1C"/>
    <w:rsid w:val="00E74989"/>
    <w:rsid w:val="00E7580A"/>
    <w:rsid w:val="00E830C6"/>
    <w:rsid w:val="00EA2C0A"/>
    <w:rsid w:val="00EB7587"/>
    <w:rsid w:val="00EC08F2"/>
    <w:rsid w:val="00EC70C8"/>
    <w:rsid w:val="00F004F5"/>
    <w:rsid w:val="00F068EC"/>
    <w:rsid w:val="00F35072"/>
    <w:rsid w:val="00F4201E"/>
    <w:rsid w:val="00F55411"/>
    <w:rsid w:val="00F55C06"/>
    <w:rsid w:val="00F64EDF"/>
    <w:rsid w:val="00F91415"/>
    <w:rsid w:val="00FA062E"/>
    <w:rsid w:val="00FA10FC"/>
    <w:rsid w:val="00FA454D"/>
    <w:rsid w:val="00FB19A0"/>
    <w:rsid w:val="010158D6"/>
    <w:rsid w:val="018A1427"/>
    <w:rsid w:val="023E5E5C"/>
    <w:rsid w:val="039E11BA"/>
    <w:rsid w:val="043833BC"/>
    <w:rsid w:val="05383F82"/>
    <w:rsid w:val="05BD626F"/>
    <w:rsid w:val="07351E35"/>
    <w:rsid w:val="07426527"/>
    <w:rsid w:val="09FE32FC"/>
    <w:rsid w:val="0BA16D11"/>
    <w:rsid w:val="0C7315C3"/>
    <w:rsid w:val="0CBD321A"/>
    <w:rsid w:val="0F8E47D8"/>
    <w:rsid w:val="0FDD5A19"/>
    <w:rsid w:val="0FF52AA9"/>
    <w:rsid w:val="103F7BDD"/>
    <w:rsid w:val="11A227BD"/>
    <w:rsid w:val="11E626AA"/>
    <w:rsid w:val="134E0964"/>
    <w:rsid w:val="16094BB9"/>
    <w:rsid w:val="19526CB8"/>
    <w:rsid w:val="19DD6BFF"/>
    <w:rsid w:val="1B3B3097"/>
    <w:rsid w:val="1D903E12"/>
    <w:rsid w:val="1EA83E44"/>
    <w:rsid w:val="1F3535E1"/>
    <w:rsid w:val="1F6A4C65"/>
    <w:rsid w:val="1F8A4FBC"/>
    <w:rsid w:val="1FBC0EEE"/>
    <w:rsid w:val="235D6544"/>
    <w:rsid w:val="240047CF"/>
    <w:rsid w:val="24A0493A"/>
    <w:rsid w:val="24C51C44"/>
    <w:rsid w:val="253357AE"/>
    <w:rsid w:val="25427252"/>
    <w:rsid w:val="2732478D"/>
    <w:rsid w:val="27CB6172"/>
    <w:rsid w:val="27E746D9"/>
    <w:rsid w:val="286F0B52"/>
    <w:rsid w:val="2AAF3B29"/>
    <w:rsid w:val="2C1D4AC2"/>
    <w:rsid w:val="2C6C77F8"/>
    <w:rsid w:val="2CB604AD"/>
    <w:rsid w:val="2D042542"/>
    <w:rsid w:val="2D914CD1"/>
    <w:rsid w:val="2E277E7A"/>
    <w:rsid w:val="2E8B0409"/>
    <w:rsid w:val="2F9747F0"/>
    <w:rsid w:val="2FC279D2"/>
    <w:rsid w:val="30C220DC"/>
    <w:rsid w:val="32FC6139"/>
    <w:rsid w:val="33751688"/>
    <w:rsid w:val="33D740F0"/>
    <w:rsid w:val="35AB2FB9"/>
    <w:rsid w:val="385C2E16"/>
    <w:rsid w:val="3B81506E"/>
    <w:rsid w:val="3E1F3045"/>
    <w:rsid w:val="3F285800"/>
    <w:rsid w:val="3F53097E"/>
    <w:rsid w:val="3F9707F3"/>
    <w:rsid w:val="3FDA4D4C"/>
    <w:rsid w:val="40552625"/>
    <w:rsid w:val="41202C33"/>
    <w:rsid w:val="4269685C"/>
    <w:rsid w:val="42C81440"/>
    <w:rsid w:val="437C611B"/>
    <w:rsid w:val="445D3843"/>
    <w:rsid w:val="451A3E3D"/>
    <w:rsid w:val="48240273"/>
    <w:rsid w:val="48B545A9"/>
    <w:rsid w:val="4905004E"/>
    <w:rsid w:val="4A404346"/>
    <w:rsid w:val="4A62202B"/>
    <w:rsid w:val="4A920E2E"/>
    <w:rsid w:val="4CEA67EB"/>
    <w:rsid w:val="4E683E6B"/>
    <w:rsid w:val="4E771829"/>
    <w:rsid w:val="4FF2671E"/>
    <w:rsid w:val="502F4C40"/>
    <w:rsid w:val="52271947"/>
    <w:rsid w:val="524C70B2"/>
    <w:rsid w:val="529E039B"/>
    <w:rsid w:val="53663062"/>
    <w:rsid w:val="5411106D"/>
    <w:rsid w:val="54DE6C35"/>
    <w:rsid w:val="554A7FBB"/>
    <w:rsid w:val="566B44F9"/>
    <w:rsid w:val="57F26245"/>
    <w:rsid w:val="59A73A9A"/>
    <w:rsid w:val="5A0709DC"/>
    <w:rsid w:val="5B002C34"/>
    <w:rsid w:val="5B2305C4"/>
    <w:rsid w:val="5BDA6E38"/>
    <w:rsid w:val="5BEF5C6E"/>
    <w:rsid w:val="5E8F0FA0"/>
    <w:rsid w:val="5F096992"/>
    <w:rsid w:val="5F1A4D0E"/>
    <w:rsid w:val="5F9E767D"/>
    <w:rsid w:val="64CD637E"/>
    <w:rsid w:val="68B919F9"/>
    <w:rsid w:val="68C53596"/>
    <w:rsid w:val="69A24DB9"/>
    <w:rsid w:val="69E91EAC"/>
    <w:rsid w:val="6C9012A0"/>
    <w:rsid w:val="6CF56643"/>
    <w:rsid w:val="6D156B14"/>
    <w:rsid w:val="6D176058"/>
    <w:rsid w:val="6DE634C7"/>
    <w:rsid w:val="6E241705"/>
    <w:rsid w:val="735B67C0"/>
    <w:rsid w:val="745368A0"/>
    <w:rsid w:val="74840D16"/>
    <w:rsid w:val="74AB6FCC"/>
    <w:rsid w:val="750B5159"/>
    <w:rsid w:val="750D6524"/>
    <w:rsid w:val="753C7334"/>
    <w:rsid w:val="76746FA2"/>
    <w:rsid w:val="76D914DE"/>
    <w:rsid w:val="77B87094"/>
    <w:rsid w:val="77C83101"/>
    <w:rsid w:val="77FB6F81"/>
    <w:rsid w:val="79501600"/>
    <w:rsid w:val="7A302433"/>
    <w:rsid w:val="7A7B5277"/>
    <w:rsid w:val="7B576B25"/>
    <w:rsid w:val="7DB67916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71AE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71AE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E71AE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71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7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71AE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E7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sid w:val="00E71AEA"/>
    <w:rPr>
      <w:color w:val="4B4B4B"/>
      <w:sz w:val="18"/>
      <w:szCs w:val="18"/>
      <w:u w:val="none"/>
    </w:rPr>
  </w:style>
  <w:style w:type="character" w:styleId="ab">
    <w:name w:val="Emphasis"/>
    <w:basedOn w:val="a0"/>
    <w:uiPriority w:val="20"/>
    <w:qFormat/>
    <w:rsid w:val="00E71AEA"/>
    <w:rPr>
      <w:color w:val="CC0000"/>
    </w:rPr>
  </w:style>
  <w:style w:type="character" w:styleId="ac">
    <w:name w:val="Hyperlink"/>
    <w:basedOn w:val="a0"/>
    <w:uiPriority w:val="99"/>
    <w:unhideWhenUsed/>
    <w:qFormat/>
    <w:rsid w:val="00E71AE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71AEA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E71AE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71A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71AEA"/>
    <w:rPr>
      <w:sz w:val="18"/>
      <w:szCs w:val="18"/>
    </w:rPr>
  </w:style>
  <w:style w:type="paragraph" w:customStyle="1" w:styleId="Char4">
    <w:name w:val="Char"/>
    <w:basedOn w:val="a"/>
    <w:qFormat/>
    <w:rsid w:val="00E71AEA"/>
    <w:pPr>
      <w:tabs>
        <w:tab w:val="left" w:pos="425"/>
      </w:tabs>
      <w:ind w:left="425" w:hanging="425"/>
    </w:pPr>
    <w:rPr>
      <w:rFonts w:ascii="Calibri" w:eastAsia="宋体" w:hAnsi="Calibri" w:cs="黑体"/>
    </w:rPr>
  </w:style>
  <w:style w:type="character" w:customStyle="1" w:styleId="Char0">
    <w:name w:val="日期 Char"/>
    <w:basedOn w:val="a0"/>
    <w:link w:val="a4"/>
    <w:uiPriority w:val="99"/>
    <w:semiHidden/>
    <w:qFormat/>
    <w:rsid w:val="00E71AEA"/>
  </w:style>
  <w:style w:type="character" w:customStyle="1" w:styleId="Char">
    <w:name w:val="正文文本 Char"/>
    <w:basedOn w:val="a0"/>
    <w:link w:val="a3"/>
    <w:uiPriority w:val="1"/>
    <w:qFormat/>
    <w:rsid w:val="00E71AEA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1">
    <w:name w:val="列出段落1"/>
    <w:basedOn w:val="a"/>
    <w:uiPriority w:val="1"/>
    <w:qFormat/>
    <w:rsid w:val="00E71AEA"/>
    <w:pPr>
      <w:autoSpaceDE w:val="0"/>
      <w:autoSpaceDN w:val="0"/>
      <w:spacing w:before="101"/>
      <w:ind w:left="333" w:firstLine="638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SFJ-BGS-WWH</dc:creator>
  <cp:lastModifiedBy>pgos</cp:lastModifiedBy>
  <cp:revision>17</cp:revision>
  <cp:lastPrinted>2022-05-10T09:05:00Z</cp:lastPrinted>
  <dcterms:created xsi:type="dcterms:W3CDTF">2022-03-14T01:05:00Z</dcterms:created>
  <dcterms:modified xsi:type="dcterms:W3CDTF">2022-05-10T09:05:00Z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739B3895904C4B6D9816B90E65861CB4</vt:lpwstr>
  </property>
</Properties>
</file>