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firstLine="640" w:firstLineChars="200"/>
        <w:rPr>
          <w:rFonts w:hint="eastAsia" w:ascii="Times New Roman" w:hAnsi="Times New Roman" w:eastAsia="文星仿宋" w:cs="Times New Roman"/>
          <w:color w:val="2F2F2F"/>
          <w:kern w:val="0"/>
          <w:sz w:val="32"/>
          <w:szCs w:val="32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eastAsia="仿宋_GB2312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Theme="minorEastAsia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一、考生须按照公布的面试时间与考场安排，</w:t>
      </w:r>
      <w:r>
        <w:rPr>
          <w:rFonts w:hint="eastAsia" w:eastAsia="仿宋_GB2312"/>
          <w:sz w:val="32"/>
          <w:szCs w:val="32"/>
          <w:lang w:eastAsia="zh-CN"/>
        </w:rPr>
        <w:t>按规定时间</w:t>
      </w:r>
      <w:r>
        <w:rPr>
          <w:rFonts w:hint="eastAsia" w:eastAsia="仿宋_GB2312"/>
          <w:sz w:val="32"/>
          <w:szCs w:val="32"/>
        </w:rPr>
        <w:t>凭本人笔试准考证</w:t>
      </w:r>
      <w:r>
        <w:rPr>
          <w:rFonts w:hint="eastAsia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二代身份证</w:t>
      </w:r>
      <w:r>
        <w:rPr>
          <w:rFonts w:hint="eastAsia" w:asciiTheme="minorEastAsia" w:hAnsiTheme="minorEastAsia" w:eastAsiaTheme="minorEastAsia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原件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到指定考场报到。</w:t>
      </w:r>
      <w:r>
        <w:rPr>
          <w:rFonts w:hint="eastAsia" w:ascii="宋体" w:hAnsi="宋体" w:cs="宋体"/>
          <w:sz w:val="32"/>
          <w:szCs w:val="32"/>
        </w:rPr>
        <w:t>遗失身份证的请及时办理临时居民身份证（或辖区派出所出具的具有法律效力的身份证明）。对证件携带不齐者、逾期者视作自愿放弃本次招聘面试资格。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hint="eastAsia" w:ascii="宋体" w:hAnsi="宋体" w:cs="宋体"/>
          <w:sz w:val="32"/>
          <w:szCs w:val="32"/>
        </w:rPr>
        <w:t>考生所携带的通讯工具和音频、视频发射、接收设备关闭后连同背包等其他个人物品交工作人员统一保管、考完离场时领回。</w:t>
      </w:r>
      <w:r>
        <w:rPr>
          <w:rFonts w:hint="eastAsia" w:eastAsia="仿宋_GB2312"/>
          <w:sz w:val="32"/>
          <w:szCs w:val="32"/>
        </w:rPr>
        <w:t>考生不得</w:t>
      </w:r>
      <w:r>
        <w:rPr>
          <w:rFonts w:hint="eastAsia" w:asciiTheme="minorEastAsia" w:hAnsiTheme="minorEastAsia" w:eastAsiaTheme="minorEastAsia"/>
          <w:sz w:val="32"/>
          <w:szCs w:val="32"/>
        </w:rPr>
        <w:t>穿戴</w:t>
      </w:r>
      <w:r>
        <w:rPr>
          <w:rFonts w:hint="eastAsia" w:eastAsia="仿宋_GB2312"/>
          <w:sz w:val="32"/>
          <w:szCs w:val="32"/>
        </w:rPr>
        <w:t>制服或有明显文字或图案标识的服装参加面试。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三、考生报到后，工作人员按分组顺序组织考生抽签，决定面试先后顺序，考生应按抽签确定的面试顺序进行面试。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wN2JmNTQyZWNkNTZlMDljZjY5ZjU1NjEwM2Y2OTkifQ=="/>
  </w:docVars>
  <w:rsids>
    <w:rsidRoot w:val="0019710C"/>
    <w:rsid w:val="000828C8"/>
    <w:rsid w:val="001038B3"/>
    <w:rsid w:val="0019710C"/>
    <w:rsid w:val="001D7390"/>
    <w:rsid w:val="001E21E3"/>
    <w:rsid w:val="002F1EDA"/>
    <w:rsid w:val="003F5E4F"/>
    <w:rsid w:val="00450B30"/>
    <w:rsid w:val="00476622"/>
    <w:rsid w:val="004B4D36"/>
    <w:rsid w:val="004D5886"/>
    <w:rsid w:val="005064AE"/>
    <w:rsid w:val="00532E14"/>
    <w:rsid w:val="00627C75"/>
    <w:rsid w:val="00651ED6"/>
    <w:rsid w:val="006767CF"/>
    <w:rsid w:val="0079191F"/>
    <w:rsid w:val="00821EBA"/>
    <w:rsid w:val="00892FF1"/>
    <w:rsid w:val="008E58B6"/>
    <w:rsid w:val="008F0CF2"/>
    <w:rsid w:val="009D6E42"/>
    <w:rsid w:val="00AC4166"/>
    <w:rsid w:val="00B377F0"/>
    <w:rsid w:val="00B9016B"/>
    <w:rsid w:val="00D024BB"/>
    <w:rsid w:val="00D22ECB"/>
    <w:rsid w:val="00DD717C"/>
    <w:rsid w:val="00EA1E2F"/>
    <w:rsid w:val="00F44DB4"/>
    <w:rsid w:val="00F550BA"/>
    <w:rsid w:val="00FE2981"/>
    <w:rsid w:val="016E4B7C"/>
    <w:rsid w:val="0A8C6210"/>
    <w:rsid w:val="285D2B42"/>
    <w:rsid w:val="2D1B36F8"/>
    <w:rsid w:val="32987720"/>
    <w:rsid w:val="40AE480D"/>
    <w:rsid w:val="467140C4"/>
    <w:rsid w:val="47D0242F"/>
    <w:rsid w:val="4F93559F"/>
    <w:rsid w:val="5393482C"/>
    <w:rsid w:val="58F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692</Words>
  <Characters>693</Characters>
  <Lines>5</Lines>
  <Paragraphs>1</Paragraphs>
  <TotalTime>0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2021-07-13T01:53:00Z</dcterms:created>
  <dc:creator>p</dc:creator>
  <cp:lastModifiedBy>MZSC</cp:lastModifiedBy>
  <cp:lastPrinted>2022-08-25T08:43:00Z</cp:lastPrinted>
  <dcterms:modified xsi:type="dcterms:W3CDTF">2023-07-10T08:36:04Z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352DF8E11929409A84DF692D13BF30CF</vt:lpwstr>
  </property>
</Properties>
</file>