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cs="仿宋_GB2312"/>
        </w:rPr>
      </w:pPr>
    </w:p>
    <w:p>
      <w:pPr>
        <w:spacing w:line="460" w:lineRule="exact"/>
        <w:ind w:left="0" w:leftChars="0" w:right="0" w:rightChars="0" w:firstLine="0" w:firstLineChars="0"/>
        <w:jc w:val="center"/>
        <w:rPr>
          <w:rFonts w:ascii="方正小标宋简体" w:hAnsi="方正小标宋简体" w:eastAsia="方正小标宋简体" w:cs="方正小标宋简体"/>
          <w:b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</w:rPr>
        <w:t>二级运动员等级称号名单</w:t>
      </w:r>
    </w:p>
    <w:p>
      <w:pPr>
        <w:spacing w:line="460" w:lineRule="exact"/>
        <w:ind w:firstLine="321" w:firstLineChars="100"/>
        <w:rPr>
          <w:rFonts w:ascii="方正小标宋简体" w:hAnsi="方正小标宋简体" w:eastAsia="方正小标宋简体" w:cs="方正小标宋简体"/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3260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性别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项目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成绩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张文森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11.42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张文森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22.99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谢伟超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23.52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谢伟超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田径400米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52.69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莫歆雅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12.76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莫歆雅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26.44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何嘉俊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11.36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何嘉俊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23.50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卢锴林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11.44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卢锴林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23.52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张宇帆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11.36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张宇帆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23.57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刘浚德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22.62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刘浚德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田径400米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50.38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曾昇科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22.60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曾昇科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田径400米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49.79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王嘉城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王嘉城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23.82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罗焕彬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11.63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罗焕彬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23.76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蔡  睿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11.44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蔡  睿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23.15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蓝浪浩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11.46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廖雪芳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12.52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古宇平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23.00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黄英杰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田径200米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22.84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李家亮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11.71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潘科宇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11.71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周佳宏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 梁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谢佳达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谢祖康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田径400米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52.64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邹锦城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11.27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  宏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11.66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曾文涛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11.74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王嵛亨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罗志勇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杨嘉敬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11.41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张炫家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11.65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林敬庭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田径100米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11.54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陈歆瑜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蹦床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55.9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李炼彬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举重61kg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210kg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  龙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举重73kg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270kg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钟鑫荥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跆拳道57kg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刘翰林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跆拳道74kg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罗梓渊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跆拳道68kg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李  辉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空手道65kg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张佳贝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空手道53kg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唐  宇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空手道58kg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潘志权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空手道58kg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杜炫成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400米自游泳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5:02.51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陈沐萱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女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400米自游泳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5:34.48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廖镇东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男</w:t>
            </w:r>
          </w:p>
        </w:tc>
        <w:tc>
          <w:tcPr>
            <w:tcW w:w="3260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100米蛙泳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1:16.58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cs="方正小标宋简体"/>
                <w:sz w:val="28"/>
                <w:szCs w:val="28"/>
              </w:rPr>
            </w:pPr>
            <w:r>
              <w:rPr>
                <w:rFonts w:hint="eastAsia" w:ascii="仿宋_GB2312" w:hAnsi="仿宋" w:cs="方正小标宋简体"/>
                <w:sz w:val="28"/>
                <w:szCs w:val="28"/>
              </w:rPr>
              <w:t>梅州市</w:t>
            </w:r>
          </w:p>
        </w:tc>
      </w:tr>
    </w:tbl>
    <w:p>
      <w:pPr>
        <w:spacing w:line="460" w:lineRule="exact"/>
        <w:ind w:right="932"/>
        <w:jc w:val="right"/>
        <w:rPr>
          <w:rFonts w:ascii="仿宋_GB2312" w:hAnsi="仿宋_GB2312" w:cs="仿宋_GB2312"/>
        </w:rPr>
      </w:pPr>
    </w:p>
    <w:sectPr>
      <w:pgSz w:w="11906" w:h="16838"/>
      <w:pgMar w:top="147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zhlZDhmYjc3NjdhMTJjZTA1NmUwYWVkOTM4YjEifQ=="/>
  </w:docVars>
  <w:rsids>
    <w:rsidRoot w:val="0060704B"/>
    <w:rsid w:val="00007EA5"/>
    <w:rsid w:val="00013773"/>
    <w:rsid w:val="000508D6"/>
    <w:rsid w:val="00061ACC"/>
    <w:rsid w:val="0006405B"/>
    <w:rsid w:val="000752DA"/>
    <w:rsid w:val="000A2B20"/>
    <w:rsid w:val="000B43DC"/>
    <w:rsid w:val="000F2EE7"/>
    <w:rsid w:val="001A34DD"/>
    <w:rsid w:val="001F12E2"/>
    <w:rsid w:val="002774FC"/>
    <w:rsid w:val="003201A9"/>
    <w:rsid w:val="003557BC"/>
    <w:rsid w:val="003B4678"/>
    <w:rsid w:val="003C08B7"/>
    <w:rsid w:val="00421ED5"/>
    <w:rsid w:val="004A5DBF"/>
    <w:rsid w:val="004B713C"/>
    <w:rsid w:val="004D66A8"/>
    <w:rsid w:val="005646D4"/>
    <w:rsid w:val="00576ADE"/>
    <w:rsid w:val="005D03E3"/>
    <w:rsid w:val="0060704B"/>
    <w:rsid w:val="00614043"/>
    <w:rsid w:val="00657C4B"/>
    <w:rsid w:val="006802D9"/>
    <w:rsid w:val="006C45DE"/>
    <w:rsid w:val="006E30AB"/>
    <w:rsid w:val="006E412A"/>
    <w:rsid w:val="006F2D54"/>
    <w:rsid w:val="006F5C3C"/>
    <w:rsid w:val="007B2425"/>
    <w:rsid w:val="00850BC3"/>
    <w:rsid w:val="0085528B"/>
    <w:rsid w:val="00877B4C"/>
    <w:rsid w:val="008A7BA3"/>
    <w:rsid w:val="008E5362"/>
    <w:rsid w:val="00916969"/>
    <w:rsid w:val="00951027"/>
    <w:rsid w:val="00970C53"/>
    <w:rsid w:val="009F3309"/>
    <w:rsid w:val="00A429DD"/>
    <w:rsid w:val="00A83FD5"/>
    <w:rsid w:val="00A97C8A"/>
    <w:rsid w:val="00AA3A18"/>
    <w:rsid w:val="00B0042C"/>
    <w:rsid w:val="00B12061"/>
    <w:rsid w:val="00B87BBE"/>
    <w:rsid w:val="00B90BC1"/>
    <w:rsid w:val="00C85112"/>
    <w:rsid w:val="00C941FC"/>
    <w:rsid w:val="00D018AC"/>
    <w:rsid w:val="00D05EE6"/>
    <w:rsid w:val="00D67908"/>
    <w:rsid w:val="00D72D52"/>
    <w:rsid w:val="00D975C7"/>
    <w:rsid w:val="00DB4B08"/>
    <w:rsid w:val="00DD0E8C"/>
    <w:rsid w:val="00DE32C6"/>
    <w:rsid w:val="00DE466E"/>
    <w:rsid w:val="00E126EC"/>
    <w:rsid w:val="00E13FF3"/>
    <w:rsid w:val="00E75377"/>
    <w:rsid w:val="00E76C34"/>
    <w:rsid w:val="00E93B6E"/>
    <w:rsid w:val="00E94F78"/>
    <w:rsid w:val="00EA18DB"/>
    <w:rsid w:val="00ED12F1"/>
    <w:rsid w:val="00EE7604"/>
    <w:rsid w:val="00EF241B"/>
    <w:rsid w:val="00F16555"/>
    <w:rsid w:val="00F42E50"/>
    <w:rsid w:val="00F9586E"/>
    <w:rsid w:val="00FE12B1"/>
    <w:rsid w:val="00FF36EE"/>
    <w:rsid w:val="0C187688"/>
    <w:rsid w:val="235046A4"/>
    <w:rsid w:val="28C6574E"/>
    <w:rsid w:val="44C40C5A"/>
    <w:rsid w:val="588817BB"/>
    <w:rsid w:val="59673E72"/>
    <w:rsid w:val="608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style61"/>
    <w:qFormat/>
    <w:uiPriority w:val="0"/>
    <w:rPr>
      <w:sz w:val="33"/>
      <w:szCs w:val="33"/>
    </w:rPr>
  </w:style>
  <w:style w:type="character" w:customStyle="1" w:styleId="8">
    <w:name w:val="页眉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B24D-B70C-49C1-8033-8AD1BC461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</Words>
  <Characters>1250</Characters>
  <Lines>10</Lines>
  <Paragraphs>2</Paragraphs>
  <TotalTime>123</TotalTime>
  <ScaleCrop>false</ScaleCrop>
  <LinksUpToDate>false</LinksUpToDate>
  <CharactersWithSpaces>1467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2019-12-05T01:40:00Z</dcterms:created>
  <dc:creator>Admin</dc:creator>
  <cp:lastModifiedBy>kiga</cp:lastModifiedBy>
  <cp:lastPrinted>2023-12-15T03:32:00Z</cp:lastPrinted>
  <dcterms:modified xsi:type="dcterms:W3CDTF">2023-12-15T09:59:32Z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A7A7F621C41E4CE59D0171E8D3F7B5E8_13</vt:lpwstr>
  </property>
</Properties>
</file>