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E60" w:rsidRDefault="007E1E60" w:rsidP="007E1E60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>表2</w:t>
      </w:r>
      <w:r>
        <w:rPr>
          <w:rFonts w:ascii="黑体" w:eastAsia="黑体" w:hAnsi="黑体" w:cs="黑体" w:hint="eastAsia"/>
          <w:szCs w:val="21"/>
        </w:rPr>
        <w:t>新、改、扩建公共场所建设项目选址和设计卫生审查</w:t>
      </w:r>
      <w:r>
        <w:rPr>
          <w:rFonts w:ascii="黑体" w:eastAsia="黑体" w:hAnsi="黑体" w:hint="eastAsia"/>
          <w:noProof/>
          <w:szCs w:val="21"/>
        </w:rPr>
        <w:t>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7E1E60" w:rsidTr="00233C35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7E1E60" w:rsidTr="00233C35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卫生许可证申请书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每项内容填写清晰、准确并加盖申请单位公章或负责人签名</w:t>
            </w:r>
          </w:p>
        </w:tc>
      </w:tr>
      <w:tr w:rsidR="007E1E60" w:rsidTr="00233C35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材料是否齐全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材料要求审查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申请材料齐全，格式规范</w:t>
            </w:r>
          </w:p>
        </w:tc>
      </w:tr>
      <w:tr w:rsidR="007E1E60" w:rsidTr="00233C35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autoSpaceDN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组织机构代码证是否有效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在有效期限内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60" w:rsidRDefault="007E1E60" w:rsidP="00233C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校验原件</w:t>
            </w:r>
          </w:p>
        </w:tc>
      </w:tr>
    </w:tbl>
    <w:p w:rsidR="00BA67EB" w:rsidRPr="007E1E60" w:rsidRDefault="00BA67EB" w:rsidP="007E1E60"/>
    <w:sectPr w:rsidR="00BA67EB" w:rsidRPr="007E1E60" w:rsidSect="00930C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173" w:rsidRDefault="00262173" w:rsidP="009F2CF7">
      <w:r>
        <w:separator/>
      </w:r>
    </w:p>
  </w:endnote>
  <w:endnote w:type="continuationSeparator" w:id="1">
    <w:p w:rsidR="00262173" w:rsidRDefault="00262173" w:rsidP="009F2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173" w:rsidRDefault="00262173" w:rsidP="009F2CF7">
      <w:r>
        <w:separator/>
      </w:r>
    </w:p>
  </w:footnote>
  <w:footnote w:type="continuationSeparator" w:id="1">
    <w:p w:rsidR="00262173" w:rsidRDefault="00262173" w:rsidP="009F2C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CF7"/>
    <w:rsid w:val="00262173"/>
    <w:rsid w:val="007E1E60"/>
    <w:rsid w:val="00930C46"/>
    <w:rsid w:val="009F2CF7"/>
    <w:rsid w:val="00BA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2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2C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2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2C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>Sky123.Org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3</cp:revision>
  <dcterms:created xsi:type="dcterms:W3CDTF">2016-09-07T08:24:00Z</dcterms:created>
  <dcterms:modified xsi:type="dcterms:W3CDTF">2016-09-07T08:54:00Z</dcterms:modified>
</cp:coreProperties>
</file>